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B218" w14:textId="07ECB2EB" w:rsidR="0007286E" w:rsidRDefault="0007286E" w:rsidP="0007286E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 с родителями на 202</w:t>
      </w:r>
      <w:r w:rsidR="00015D3E">
        <w:rPr>
          <w:sz w:val="36"/>
          <w:szCs w:val="36"/>
        </w:rPr>
        <w:t>2</w:t>
      </w:r>
      <w:r>
        <w:rPr>
          <w:sz w:val="36"/>
          <w:szCs w:val="36"/>
        </w:rPr>
        <w:t>-202</w:t>
      </w:r>
      <w:r w:rsidR="00015D3E">
        <w:rPr>
          <w:sz w:val="36"/>
          <w:szCs w:val="36"/>
        </w:rPr>
        <w:t>3</w:t>
      </w:r>
      <w:r w:rsidRPr="006D33E2">
        <w:rPr>
          <w:sz w:val="36"/>
          <w:szCs w:val="36"/>
        </w:rPr>
        <w:t xml:space="preserve"> год</w:t>
      </w:r>
    </w:p>
    <w:tbl>
      <w:tblPr>
        <w:tblStyle w:val="11"/>
        <w:tblW w:w="10349" w:type="dxa"/>
        <w:tblInd w:w="-998" w:type="dxa"/>
        <w:tblLook w:val="04A0" w:firstRow="1" w:lastRow="0" w:firstColumn="1" w:lastColumn="0" w:noHBand="0" w:noVBand="1"/>
      </w:tblPr>
      <w:tblGrid>
        <w:gridCol w:w="1899"/>
        <w:gridCol w:w="5620"/>
        <w:gridCol w:w="2830"/>
      </w:tblGrid>
      <w:tr w:rsidR="0007286E" w14:paraId="206A4AA3" w14:textId="77777777" w:rsidTr="00577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4AF019A3" w14:textId="77777777" w:rsidR="0007286E" w:rsidRPr="00383EFC" w:rsidRDefault="0007286E" w:rsidP="005772C9">
            <w:pPr>
              <w:jc w:val="center"/>
              <w:rPr>
                <w:color w:val="FF0000"/>
                <w:sz w:val="36"/>
                <w:szCs w:val="36"/>
              </w:rPr>
            </w:pPr>
            <w:r w:rsidRPr="00383EFC">
              <w:rPr>
                <w:color w:val="FF0000"/>
                <w:sz w:val="36"/>
                <w:szCs w:val="36"/>
              </w:rPr>
              <w:t>срок</w:t>
            </w:r>
          </w:p>
        </w:tc>
        <w:tc>
          <w:tcPr>
            <w:tcW w:w="5620" w:type="dxa"/>
          </w:tcPr>
          <w:p w14:paraId="781450A9" w14:textId="77777777" w:rsidR="0007286E" w:rsidRPr="00383EFC" w:rsidRDefault="0007286E" w:rsidP="005772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83EFC">
              <w:rPr>
                <w:color w:val="FF0000"/>
                <w:sz w:val="36"/>
                <w:szCs w:val="36"/>
              </w:rPr>
              <w:t>мероприятия</w:t>
            </w:r>
          </w:p>
        </w:tc>
        <w:tc>
          <w:tcPr>
            <w:tcW w:w="2830" w:type="dxa"/>
          </w:tcPr>
          <w:p w14:paraId="3E676A6A" w14:textId="77777777" w:rsidR="0007286E" w:rsidRPr="00383EFC" w:rsidRDefault="0007286E" w:rsidP="005772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83EFC">
              <w:rPr>
                <w:color w:val="FF0000"/>
                <w:sz w:val="36"/>
                <w:szCs w:val="36"/>
              </w:rPr>
              <w:t>ответственные</w:t>
            </w:r>
          </w:p>
        </w:tc>
      </w:tr>
      <w:tr w:rsidR="0007286E" w:rsidRPr="0007286E" w14:paraId="51659C19" w14:textId="77777777" w:rsidTr="00577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28BE18CC" w14:textId="77777777"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Сентябрь-октябрь</w:t>
            </w:r>
          </w:p>
        </w:tc>
        <w:tc>
          <w:tcPr>
            <w:tcW w:w="5620" w:type="dxa"/>
          </w:tcPr>
          <w:p w14:paraId="1FCA0BD3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Анкетирование родителей;</w:t>
            </w:r>
          </w:p>
          <w:p w14:paraId="25345C98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Индивидуальные беседы;</w:t>
            </w:r>
          </w:p>
          <w:p w14:paraId="64D0FCDF" w14:textId="3975A879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Консультация для родителей по теме: «</w:t>
            </w:r>
            <w:r w:rsidR="00015D3E">
              <w:rPr>
                <w:sz w:val="36"/>
                <w:szCs w:val="36"/>
              </w:rPr>
              <w:t>Спортивная форма для физкультуры</w:t>
            </w:r>
            <w:r w:rsidRPr="0007286E">
              <w:rPr>
                <w:sz w:val="36"/>
                <w:szCs w:val="36"/>
              </w:rPr>
              <w:t>»</w:t>
            </w:r>
          </w:p>
          <w:p w14:paraId="4081E60E" w14:textId="6EB2A936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Подготовка к спортивному празднику: «</w:t>
            </w:r>
            <w:r w:rsidR="00015D3E">
              <w:rPr>
                <w:sz w:val="36"/>
                <w:szCs w:val="36"/>
              </w:rPr>
              <w:t>Юный турист</w:t>
            </w:r>
            <w:r w:rsidRPr="0007286E">
              <w:rPr>
                <w:sz w:val="36"/>
                <w:szCs w:val="36"/>
              </w:rPr>
              <w:t>»</w:t>
            </w:r>
          </w:p>
        </w:tc>
        <w:tc>
          <w:tcPr>
            <w:tcW w:w="2830" w:type="dxa"/>
          </w:tcPr>
          <w:p w14:paraId="52638844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4F6F8918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Инструктор по физ.воспитанию;</w:t>
            </w:r>
          </w:p>
          <w:p w14:paraId="04EB493F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воспитатели</w:t>
            </w:r>
          </w:p>
        </w:tc>
      </w:tr>
      <w:tr w:rsidR="0007286E" w:rsidRPr="0007286E" w14:paraId="14371585" w14:textId="77777777" w:rsidTr="005772C9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42225D59" w14:textId="77777777"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ноябрь</w:t>
            </w:r>
          </w:p>
        </w:tc>
        <w:tc>
          <w:tcPr>
            <w:tcW w:w="5620" w:type="dxa"/>
          </w:tcPr>
          <w:p w14:paraId="3B63F93F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Индивидуальные беседы;</w:t>
            </w:r>
          </w:p>
          <w:p w14:paraId="7AC71BFB" w14:textId="68BEFA7C" w:rsidR="00015D3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Фотоотчет о проведении спортивных развлечений в группах;</w:t>
            </w:r>
          </w:p>
          <w:p w14:paraId="7863164F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0C5BC9AA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38544710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Инструктор по физ.воспитанию</w:t>
            </w:r>
          </w:p>
        </w:tc>
      </w:tr>
      <w:tr w:rsidR="0007286E" w:rsidRPr="0007286E" w14:paraId="4F528823" w14:textId="77777777" w:rsidTr="00577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20414797" w14:textId="77777777"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Декабрь-январь</w:t>
            </w:r>
          </w:p>
        </w:tc>
        <w:tc>
          <w:tcPr>
            <w:tcW w:w="5620" w:type="dxa"/>
          </w:tcPr>
          <w:p w14:paraId="03642F25" w14:textId="4F1B03ED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Консультация по теме: «</w:t>
            </w:r>
            <w:r w:rsidR="00015D3E">
              <w:rPr>
                <w:sz w:val="36"/>
                <w:szCs w:val="36"/>
              </w:rPr>
              <w:t>Игры зимой</w:t>
            </w:r>
            <w:r w:rsidRPr="0007286E">
              <w:rPr>
                <w:sz w:val="36"/>
                <w:szCs w:val="36"/>
              </w:rPr>
              <w:t>»</w:t>
            </w:r>
          </w:p>
          <w:p w14:paraId="35715644" w14:textId="00480FDA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Подготовка к проведению спортивного праздника в подготовительной группе: «</w:t>
            </w:r>
            <w:r w:rsidR="00015D3E">
              <w:rPr>
                <w:sz w:val="36"/>
                <w:szCs w:val="36"/>
              </w:rPr>
              <w:t>Зимние игры 2023</w:t>
            </w:r>
            <w:r w:rsidRPr="0007286E">
              <w:rPr>
                <w:sz w:val="36"/>
                <w:szCs w:val="36"/>
              </w:rPr>
              <w:t>»</w:t>
            </w:r>
          </w:p>
          <w:p w14:paraId="58072E8A" w14:textId="3ED3CCAB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Организация фотовыставки: «</w:t>
            </w:r>
            <w:r w:rsidR="00015D3E">
              <w:rPr>
                <w:sz w:val="36"/>
                <w:szCs w:val="36"/>
              </w:rPr>
              <w:t>Папа,мама,я-спортивная семья</w:t>
            </w:r>
            <w:r w:rsidRPr="0007286E">
              <w:rPr>
                <w:sz w:val="36"/>
                <w:szCs w:val="36"/>
              </w:rPr>
              <w:t>»</w:t>
            </w:r>
          </w:p>
          <w:p w14:paraId="26915B0C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315E98F4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151E87F5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Инструктор по физ.восп.</w:t>
            </w:r>
          </w:p>
        </w:tc>
      </w:tr>
      <w:tr w:rsidR="0007286E" w:rsidRPr="0007286E" w14:paraId="40B6D738" w14:textId="77777777" w:rsidTr="00577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2C3D8128" w14:textId="77777777"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Февраль</w:t>
            </w:r>
          </w:p>
        </w:tc>
        <w:tc>
          <w:tcPr>
            <w:tcW w:w="5620" w:type="dxa"/>
          </w:tcPr>
          <w:p w14:paraId="4E909839" w14:textId="0D7F7333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Подготовка к спортивному празднику: «</w:t>
            </w:r>
            <w:r w:rsidR="00015D3E">
              <w:rPr>
                <w:sz w:val="36"/>
                <w:szCs w:val="36"/>
              </w:rPr>
              <w:t>Мой папа самый лучший!</w:t>
            </w:r>
            <w:r w:rsidRPr="0007286E">
              <w:rPr>
                <w:sz w:val="36"/>
                <w:szCs w:val="36"/>
              </w:rPr>
              <w:t>» (к 23 февраля)</w:t>
            </w:r>
          </w:p>
          <w:p w14:paraId="1C2CA17E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Индивидуальные беседы и консультации;</w:t>
            </w:r>
          </w:p>
          <w:p w14:paraId="773C2FFE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5B0A1F94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Инструктор по физ.восп.;</w:t>
            </w:r>
          </w:p>
          <w:p w14:paraId="2E6A57CB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воспитатели</w:t>
            </w:r>
          </w:p>
        </w:tc>
      </w:tr>
      <w:tr w:rsidR="0007286E" w:rsidRPr="0007286E" w14:paraId="444F409C" w14:textId="77777777" w:rsidTr="00577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416B5C54" w14:textId="77777777"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Март-апрель</w:t>
            </w:r>
          </w:p>
        </w:tc>
        <w:tc>
          <w:tcPr>
            <w:tcW w:w="5620" w:type="dxa"/>
          </w:tcPr>
          <w:p w14:paraId="4EC1EC50" w14:textId="543DA5C0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 xml:space="preserve">Консультация по теме: «Играем </w:t>
            </w:r>
            <w:r w:rsidR="00015D3E">
              <w:rPr>
                <w:sz w:val="36"/>
                <w:szCs w:val="36"/>
              </w:rPr>
              <w:t>на улице</w:t>
            </w:r>
            <w:r w:rsidRPr="0007286E">
              <w:rPr>
                <w:sz w:val="36"/>
                <w:szCs w:val="36"/>
              </w:rPr>
              <w:t>»;</w:t>
            </w:r>
          </w:p>
          <w:p w14:paraId="0093A530" w14:textId="601ABB8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 xml:space="preserve">Проведение совместного </w:t>
            </w:r>
            <w:r w:rsidR="00015D3E">
              <w:rPr>
                <w:sz w:val="36"/>
                <w:szCs w:val="36"/>
              </w:rPr>
              <w:t xml:space="preserve"> </w:t>
            </w:r>
            <w:r w:rsidRPr="0007286E">
              <w:rPr>
                <w:sz w:val="36"/>
                <w:szCs w:val="36"/>
              </w:rPr>
              <w:lastRenderedPageBreak/>
              <w:t>праздника: «</w:t>
            </w:r>
            <w:r w:rsidR="00015D3E">
              <w:rPr>
                <w:sz w:val="36"/>
                <w:szCs w:val="36"/>
              </w:rPr>
              <w:t>Здоровая семья»</w:t>
            </w:r>
            <w:r w:rsidRPr="0007286E">
              <w:rPr>
                <w:sz w:val="36"/>
                <w:szCs w:val="36"/>
              </w:rPr>
              <w:t xml:space="preserve"> (в подготовительной группе)</w:t>
            </w:r>
          </w:p>
          <w:p w14:paraId="3B34DA09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759D5C91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lastRenderedPageBreak/>
              <w:t>Инструктор по физ.воспит.;</w:t>
            </w:r>
          </w:p>
          <w:p w14:paraId="30F50F0D" w14:textId="77777777" w:rsidR="0007286E" w:rsidRPr="0007286E" w:rsidRDefault="0007286E" w:rsidP="000728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Воспитатель;</w:t>
            </w:r>
          </w:p>
        </w:tc>
      </w:tr>
      <w:tr w:rsidR="0007286E" w:rsidRPr="0007286E" w14:paraId="3C27BF79" w14:textId="77777777" w:rsidTr="00577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2F6E872D" w14:textId="77777777"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май</w:t>
            </w:r>
          </w:p>
        </w:tc>
        <w:tc>
          <w:tcPr>
            <w:tcW w:w="5620" w:type="dxa"/>
          </w:tcPr>
          <w:p w14:paraId="3E448F68" w14:textId="2AFCA02D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 xml:space="preserve">Консультации по теме: «Солнце, воздух и вода-наши лучшие друзья»; «Веселые игры </w:t>
            </w:r>
            <w:r w:rsidR="00015D3E">
              <w:rPr>
                <w:sz w:val="36"/>
                <w:szCs w:val="36"/>
              </w:rPr>
              <w:t>на даче</w:t>
            </w:r>
            <w:r w:rsidRPr="0007286E">
              <w:rPr>
                <w:sz w:val="36"/>
                <w:szCs w:val="36"/>
              </w:rPr>
              <w:t>»;</w:t>
            </w:r>
          </w:p>
          <w:p w14:paraId="673E5C40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Фотоотчет: «Наши достижения»</w:t>
            </w:r>
          </w:p>
          <w:p w14:paraId="5E65EA6D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Открытое занятие</w:t>
            </w:r>
          </w:p>
        </w:tc>
        <w:tc>
          <w:tcPr>
            <w:tcW w:w="2830" w:type="dxa"/>
          </w:tcPr>
          <w:p w14:paraId="06DF3603" w14:textId="77777777" w:rsidR="0007286E" w:rsidRPr="0007286E" w:rsidRDefault="0007286E" w:rsidP="000728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Инструктор по физ.воспитанию</w:t>
            </w:r>
          </w:p>
        </w:tc>
      </w:tr>
    </w:tbl>
    <w:p w14:paraId="5BE94924" w14:textId="77777777" w:rsidR="0007286E" w:rsidRPr="0007286E" w:rsidRDefault="0007286E" w:rsidP="0007286E">
      <w:pPr>
        <w:pStyle w:val="a3"/>
        <w:rPr>
          <w:sz w:val="36"/>
          <w:szCs w:val="36"/>
        </w:rPr>
      </w:pPr>
    </w:p>
    <w:p w14:paraId="1FA7CF29" w14:textId="77777777" w:rsidR="0007286E" w:rsidRPr="0007286E" w:rsidRDefault="0007286E" w:rsidP="0007286E">
      <w:pPr>
        <w:pStyle w:val="a3"/>
        <w:rPr>
          <w:sz w:val="36"/>
          <w:szCs w:val="36"/>
        </w:rPr>
      </w:pPr>
    </w:p>
    <w:p w14:paraId="03C30CA6" w14:textId="77777777" w:rsidR="00F53220" w:rsidRPr="0007286E" w:rsidRDefault="00F53220" w:rsidP="0007286E">
      <w:pPr>
        <w:pStyle w:val="a3"/>
        <w:rPr>
          <w:sz w:val="36"/>
          <w:szCs w:val="36"/>
        </w:rPr>
      </w:pPr>
    </w:p>
    <w:sectPr w:rsidR="00F53220" w:rsidRPr="0007286E" w:rsidSect="00F5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86E"/>
    <w:rsid w:val="00015D3E"/>
    <w:rsid w:val="0007286E"/>
    <w:rsid w:val="00F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A59A"/>
  <w15:docId w15:val="{C16D989A-E706-4B7D-948D-302489B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41"/>
    <w:rsid w:val="00072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No Spacing"/>
    <w:uiPriority w:val="1"/>
    <w:qFormat/>
    <w:rsid w:val="00072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2022-10-26T06:52:00Z</dcterms:created>
  <dcterms:modified xsi:type="dcterms:W3CDTF">2023-10-02T00:59:00Z</dcterms:modified>
</cp:coreProperties>
</file>